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E5" w:rsidRDefault="00FB1AE5" w:rsidP="00FB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-127635</wp:posOffset>
            </wp:positionV>
            <wp:extent cx="1060450" cy="652780"/>
            <wp:effectExtent l="0" t="0" r="6350" b="0"/>
            <wp:wrapNone/>
            <wp:docPr id="1" name="Картина 1" descr="logo_SU_NB_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_SU_NB_b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СРЕДНО УЧИЛИЩЕ „НЕШО БОНЧЕВ”</w:t>
      </w:r>
    </w:p>
    <w:p w:rsidR="00FB1AE5" w:rsidRDefault="00FB1AE5" w:rsidP="00FB1A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гр. Панагюрище; ул. "Цар Освободител" № 7</w:t>
      </w:r>
    </w:p>
    <w:p w:rsidR="00FB1AE5" w:rsidRDefault="00FB1AE5" w:rsidP="00FB1A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val="en-US" w:eastAsia="bg-BG"/>
        </w:rPr>
        <w:t>0357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/6-20-87, 0357/6-37-82, 0357/6-21-63; е-mail: s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val="en-US" w:eastAsia="bg-BG"/>
        </w:rPr>
        <w:t>u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_n_bonchev@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val="en-US" w:eastAsia="bg-BG"/>
        </w:rPr>
        <w:t>nbnet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val="en-US" w:eastAsia="bg-BG"/>
        </w:rPr>
        <w:t>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8"/>
          <w:lang w:eastAsia="bg-BG"/>
        </w:rPr>
        <w:t>rg</w:t>
      </w:r>
    </w:p>
    <w:p w:rsidR="006B344E" w:rsidRDefault="006B344E" w:rsidP="006B344E">
      <w:pPr>
        <w:spacing w:after="10"/>
        <w:jc w:val="center"/>
        <w:rPr>
          <w:sz w:val="24"/>
          <w:szCs w:val="24"/>
        </w:rPr>
      </w:pPr>
    </w:p>
    <w:p w:rsidR="006B344E" w:rsidRDefault="006B344E" w:rsidP="006B344E">
      <w:pPr>
        <w:spacing w:after="10"/>
        <w:jc w:val="center"/>
        <w:rPr>
          <w:sz w:val="24"/>
          <w:szCs w:val="24"/>
        </w:rPr>
      </w:pPr>
    </w:p>
    <w:p w:rsidR="006B344E" w:rsidRPr="006B344E" w:rsidRDefault="006B344E" w:rsidP="006B3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ДИРЕКТОРА</w:t>
      </w:r>
    </w:p>
    <w:p w:rsidR="006B344E" w:rsidRPr="006B344E" w:rsidRDefault="006B344E" w:rsidP="006B3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bookmarkStart w:id="0" w:name="_GoBack"/>
      <w:bookmarkEnd w:id="0"/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СУ „НЕШО БОНЧЕВ”</w:t>
      </w:r>
    </w:p>
    <w:p w:rsidR="006B344E" w:rsidRPr="006B344E" w:rsidRDefault="006B344E" w:rsidP="006B3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ПАНАГЮРИЩЕ</w:t>
      </w: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344E" w:rsidRPr="006B344E" w:rsidRDefault="006B344E" w:rsidP="006B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47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6B344E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</w:p>
    <w:p w:rsidR="006B344E" w:rsidRP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от……..……………………………………………………….……….</w:t>
      </w:r>
    </w:p>
    <w:p w:rsidR="006B344E" w:rsidRP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 ……….……………………….</w:t>
      </w:r>
    </w:p>
    <w:p w:rsidR="006B344E" w:rsidRP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адрес: гр./с/…………………………..област…………………………</w:t>
      </w:r>
    </w:p>
    <w:p w:rsidR="006B344E" w:rsidRP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ул………………………..№…………………тел……………………..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73CDB" w:rsidRPr="006B344E" w:rsidRDefault="00473CDB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473CDB" w:rsidP="0047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Госпожо </w:t>
      </w:r>
      <w:r w:rsidR="006B344E"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393B8E">
        <w:rPr>
          <w:rFonts w:ascii="Times New Roman" w:eastAsia="Times New Roman" w:hAnsi="Times New Roman" w:cs="Times New Roman"/>
          <w:sz w:val="28"/>
          <w:szCs w:val="28"/>
          <w:lang w:eastAsia="bg-BG"/>
        </w:rPr>
        <w:t>иректор</w:t>
      </w:r>
      <w:r w:rsidR="006B344E"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Желая да бъда назначена в...................................................................................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обявеното свободно работно място за............................................................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 следните документи: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1. Копие от диплома за завършено образование.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B34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CV – </w:t>
      </w: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европейски формат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4…………………………………………………………………………………..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5…………………………………………………………………………………..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6…………………………………………………………………………………..</w:t>
      </w: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Считам</w:t>
      </w:r>
      <w:r w:rsidR="00473CDB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молбата ми ще бъде уважена</w:t>
      </w: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73CDB" w:rsidRPr="006B344E" w:rsidRDefault="00473CDB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6B344E" w:rsidP="006B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44E" w:rsidRPr="006B344E" w:rsidRDefault="0093564F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дата………….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B344E"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С уважение:………..</w:t>
      </w:r>
    </w:p>
    <w:p w:rsidR="006B344E" w:rsidRPr="006B344E" w:rsidRDefault="006B344E" w:rsidP="0047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344E">
        <w:rPr>
          <w:rFonts w:ascii="Times New Roman" w:eastAsia="Times New Roman" w:hAnsi="Times New Roman" w:cs="Times New Roman"/>
          <w:sz w:val="28"/>
          <w:szCs w:val="28"/>
          <w:lang w:eastAsia="bg-BG"/>
        </w:rPr>
        <w:t>гр……………….</w:t>
      </w:r>
    </w:p>
    <w:p w:rsidR="00473CDB" w:rsidRDefault="00473CD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6B344E" w:rsidRPr="006B344E" w:rsidRDefault="006B344E" w:rsidP="006B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0" w:line="259" w:lineRule="auto"/>
        <w:ind w:firstLine="720"/>
        <w:jc w:val="center"/>
        <w:rPr>
          <w:rFonts w:ascii="Times New Roman" w:eastAsia="Calibri" w:hAnsi="Times New Roman" w:cs="Times New Roman"/>
          <w:b/>
          <w:color w:val="808080"/>
          <w:sz w:val="24"/>
        </w:rPr>
      </w:pPr>
      <w:r w:rsidRPr="006B344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-169545</wp:posOffset>
            </wp:positionV>
            <wp:extent cx="1001395" cy="702310"/>
            <wp:effectExtent l="0" t="0" r="8255" b="2540"/>
            <wp:wrapNone/>
            <wp:docPr id="3" name="Картина 3" descr="E:\logo_SU_NB_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_SU_NB_be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44E">
        <w:rPr>
          <w:rFonts w:ascii="Times New Roman" w:eastAsia="Calibri" w:hAnsi="Times New Roman" w:cs="Times New Roman"/>
          <w:b/>
          <w:color w:val="808080"/>
          <w:sz w:val="24"/>
        </w:rPr>
        <w:t>СРЕДНО УЧИЛИЩЕ „НЕШО БОНЧЕВ”</w:t>
      </w:r>
    </w:p>
    <w:p w:rsidR="006B344E" w:rsidRPr="006B344E" w:rsidRDefault="006B344E" w:rsidP="006B344E">
      <w:pPr>
        <w:spacing w:after="0" w:line="259" w:lineRule="auto"/>
        <w:ind w:firstLine="720"/>
        <w:jc w:val="center"/>
        <w:rPr>
          <w:rFonts w:ascii="Times New Roman" w:eastAsia="Calibri" w:hAnsi="Times New Roman" w:cs="Times New Roman"/>
          <w:b/>
          <w:color w:val="808080"/>
          <w:sz w:val="24"/>
        </w:rPr>
      </w:pPr>
      <w:r w:rsidRPr="006B344E">
        <w:rPr>
          <w:rFonts w:ascii="Times New Roman" w:eastAsia="Calibri" w:hAnsi="Times New Roman" w:cs="Times New Roman"/>
          <w:b/>
          <w:color w:val="808080"/>
          <w:sz w:val="24"/>
        </w:rPr>
        <w:t>гр. Панагюрище; ул. "Цар Освободител" № 7</w:t>
      </w:r>
    </w:p>
    <w:p w:rsidR="006B344E" w:rsidRPr="006B344E" w:rsidRDefault="006B344E" w:rsidP="006B344E">
      <w:pPr>
        <w:spacing w:after="0" w:line="259" w:lineRule="auto"/>
        <w:ind w:firstLine="720"/>
        <w:jc w:val="center"/>
        <w:rPr>
          <w:rFonts w:ascii="Times New Roman" w:eastAsia="Calibri" w:hAnsi="Times New Roman" w:cs="Times New Roman"/>
          <w:b/>
          <w:color w:val="808080"/>
          <w:sz w:val="24"/>
          <w:lang w:val="en-US"/>
        </w:rPr>
      </w:pPr>
      <w:r w:rsidRPr="006B344E">
        <w:rPr>
          <w:rFonts w:ascii="Times New Roman" w:eastAsia="Calibri" w:hAnsi="Times New Roman" w:cs="Times New Roman"/>
          <w:b/>
          <w:color w:val="808080"/>
          <w:sz w:val="24"/>
        </w:rPr>
        <w:t xml:space="preserve">тел. </w:t>
      </w:r>
      <w:r w:rsidRPr="006B344E">
        <w:rPr>
          <w:rFonts w:ascii="Times New Roman" w:eastAsia="Calibri" w:hAnsi="Times New Roman" w:cs="Times New Roman"/>
          <w:b/>
          <w:color w:val="808080"/>
          <w:sz w:val="24"/>
          <w:lang w:val="en-US"/>
        </w:rPr>
        <w:t>0357</w:t>
      </w:r>
      <w:r w:rsidRPr="006B344E">
        <w:rPr>
          <w:rFonts w:ascii="Times New Roman" w:eastAsia="Calibri" w:hAnsi="Times New Roman" w:cs="Times New Roman"/>
          <w:b/>
          <w:color w:val="808080"/>
          <w:sz w:val="24"/>
        </w:rPr>
        <w:t>/6-20-87, 0357/6-37-82, 0357/6-21-63; е-mail: su_n_bonchev@</w:t>
      </w:r>
      <w:r w:rsidRPr="006B344E">
        <w:rPr>
          <w:rFonts w:ascii="Times New Roman" w:eastAsia="Calibri" w:hAnsi="Times New Roman" w:cs="Times New Roman"/>
          <w:b/>
          <w:color w:val="808080"/>
          <w:sz w:val="24"/>
          <w:lang w:val="en-US"/>
        </w:rPr>
        <w:t>nbnet.org</w:t>
      </w:r>
    </w:p>
    <w:p w:rsidR="006B344E" w:rsidRPr="006B344E" w:rsidRDefault="006B344E" w:rsidP="006B344E">
      <w:pPr>
        <w:spacing w:after="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Долуподписаният/ата ………………………………………………………………... 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ЕГН: ………………………… 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Лична карта № ……..…. издадена от …….……………….. на …………….… г. 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344E" w:rsidRPr="006B344E" w:rsidRDefault="006B344E" w:rsidP="006B344E">
      <w:pPr>
        <w:spacing w:after="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Съгласен/а съм  СУ „Нешо Бончев“ да обработва личните ми данни, съгласно изискванията на Закона за защита на личните данни. 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Запознат/а съм с: </w:t>
      </w:r>
    </w:p>
    <w:p w:rsidR="006B344E" w:rsidRPr="006B344E" w:rsidRDefault="006B344E" w:rsidP="00473CDB">
      <w:pPr>
        <w:widowControl w:val="0"/>
        <w:numPr>
          <w:ilvl w:val="0"/>
          <w:numId w:val="1"/>
        </w:numPr>
        <w:spacing w:after="1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и средствата на обработка на личните данни; </w:t>
      </w:r>
    </w:p>
    <w:p w:rsidR="006B344E" w:rsidRPr="006B344E" w:rsidRDefault="006B344E" w:rsidP="00473CDB">
      <w:pPr>
        <w:widowControl w:val="0"/>
        <w:numPr>
          <w:ilvl w:val="0"/>
          <w:numId w:val="1"/>
        </w:numPr>
        <w:spacing w:after="1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6B344E" w:rsidRPr="006B344E" w:rsidRDefault="006B344E" w:rsidP="00473CDB">
      <w:pPr>
        <w:widowControl w:val="0"/>
        <w:numPr>
          <w:ilvl w:val="0"/>
          <w:numId w:val="1"/>
        </w:numPr>
        <w:spacing w:after="1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правото на достъп и на коригиране на събраните данни; </w:t>
      </w:r>
    </w:p>
    <w:p w:rsidR="006B344E" w:rsidRPr="006B344E" w:rsidRDefault="006B344E" w:rsidP="00473CDB">
      <w:pPr>
        <w:widowControl w:val="0"/>
        <w:numPr>
          <w:ilvl w:val="0"/>
          <w:numId w:val="1"/>
        </w:numPr>
        <w:spacing w:after="1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получателите или категориите получатели, на които могат да бъдат разкрити данните. 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344E" w:rsidRPr="006B344E" w:rsidRDefault="00473CDB" w:rsidP="006B344E">
      <w:pPr>
        <w:tabs>
          <w:tab w:val="left" w:pos="708"/>
          <w:tab w:val="left" w:pos="4995"/>
        </w:tabs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6B344E"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6B344E"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6B344E" w:rsidRPr="006B344E" w:rsidRDefault="006B344E" w:rsidP="006B344E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4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Панагюрище</w:t>
      </w:r>
    </w:p>
    <w:sectPr w:rsidR="006B344E" w:rsidRPr="006B344E" w:rsidSect="00FB1A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40EF"/>
    <w:multiLevelType w:val="multilevel"/>
    <w:tmpl w:val="A9220AAC"/>
    <w:lvl w:ilvl="0">
      <w:start w:val="1"/>
      <w:numFmt w:val="bullet"/>
      <w:lvlText w:val="•"/>
      <w:lvlJc w:val="left"/>
      <w:pPr>
        <w:ind w:left="1440" w:firstLine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364" w:firstLine="2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3084" w:firstLine="3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804" w:firstLine="380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4524" w:firstLine="45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244" w:firstLine="524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964" w:firstLine="59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684" w:firstLine="66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404" w:firstLine="740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5"/>
    <w:rsid w:val="00393B8E"/>
    <w:rsid w:val="00473CDB"/>
    <w:rsid w:val="006B344E"/>
    <w:rsid w:val="0093564F"/>
    <w:rsid w:val="00F17B5F"/>
    <w:rsid w:val="00FB1AE5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55C9-2CCC-4263-B84E-DAF67BA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RKK_1</cp:lastModifiedBy>
  <cp:revision>5</cp:revision>
  <cp:lastPrinted>2020-08-18T11:39:00Z</cp:lastPrinted>
  <dcterms:created xsi:type="dcterms:W3CDTF">2020-08-18T11:03:00Z</dcterms:created>
  <dcterms:modified xsi:type="dcterms:W3CDTF">2020-08-18T11:41:00Z</dcterms:modified>
</cp:coreProperties>
</file>